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348F" w14:textId="77777777" w:rsidR="007E2CDB" w:rsidRDefault="007E2CDB"/>
    <w:p w14:paraId="450F0859" w14:textId="77777777" w:rsidR="00397C21" w:rsidRDefault="009D1666">
      <w:r>
        <w:t>Dear Volunteer,</w:t>
      </w:r>
    </w:p>
    <w:p w14:paraId="6CC01339" w14:textId="17E6178B" w:rsidR="009D1666" w:rsidRDefault="009D1666">
      <w:r>
        <w:t xml:space="preserve">Thank you for sharing your </w:t>
      </w:r>
      <w:r w:rsidR="00CE0C28">
        <w:t xml:space="preserve">valuable </w:t>
      </w:r>
      <w:r>
        <w:t xml:space="preserve">time </w:t>
      </w:r>
      <w:r w:rsidR="00D46C3C">
        <w:t xml:space="preserve">by volunteering </w:t>
      </w:r>
      <w:r>
        <w:t>at the upcoming Homeless Outreach Project.</w:t>
      </w:r>
      <w:r w:rsidR="00D46C3C">
        <w:t xml:space="preserve">  This is the </w:t>
      </w:r>
      <w:r w:rsidR="007F1FC1">
        <w:t>third</w:t>
      </w:r>
      <w:r w:rsidR="00D46C3C">
        <w:t xml:space="preserve"> year that the REALTORS® Association of York &amp; Adams Counties and Bell Socialization Services have organized this </w:t>
      </w:r>
      <w:r w:rsidR="007E2CDB">
        <w:t xml:space="preserve">wonderful </w:t>
      </w:r>
      <w:r w:rsidR="00D46C3C">
        <w:t>event</w:t>
      </w:r>
      <w:r w:rsidR="007E2CDB">
        <w:t xml:space="preserve"> for homeless individuals and families and those facing eviction</w:t>
      </w:r>
      <w:r w:rsidR="00D46C3C">
        <w:t xml:space="preserve">.  </w:t>
      </w:r>
      <w:r w:rsidR="007E2CDB">
        <w:t xml:space="preserve">This event could not happen without the wonderful support of the community and volunteers.  </w:t>
      </w:r>
      <w:r w:rsidR="007E2CDB" w:rsidRPr="00CE0C28">
        <w:rPr>
          <w:i/>
        </w:rPr>
        <w:t>Thank you!</w:t>
      </w:r>
    </w:p>
    <w:p w14:paraId="1FAE6A32" w14:textId="2EF3AEE6" w:rsidR="009D1666" w:rsidRPr="007E2CDB" w:rsidRDefault="009D1666" w:rsidP="007E2CDB">
      <w:pPr>
        <w:pStyle w:val="NoSpacing"/>
        <w:rPr>
          <w:b/>
        </w:rPr>
      </w:pPr>
      <w:r w:rsidRPr="007E2CDB">
        <w:rPr>
          <w:b/>
        </w:rPr>
        <w:t xml:space="preserve">Thursday, </w:t>
      </w:r>
      <w:r w:rsidR="009563B7">
        <w:rPr>
          <w:b/>
        </w:rPr>
        <w:t>October 2</w:t>
      </w:r>
      <w:r w:rsidR="001A75CF">
        <w:rPr>
          <w:b/>
        </w:rPr>
        <w:t>4</w:t>
      </w:r>
      <w:r w:rsidR="009563B7">
        <w:rPr>
          <w:b/>
        </w:rPr>
        <w:t>th</w:t>
      </w:r>
    </w:p>
    <w:p w14:paraId="012CB6A4" w14:textId="77777777" w:rsidR="009D1666" w:rsidRPr="007E2CDB" w:rsidRDefault="009D1666" w:rsidP="007E2CDB">
      <w:pPr>
        <w:pStyle w:val="NoSpacing"/>
        <w:rPr>
          <w:b/>
        </w:rPr>
      </w:pPr>
      <w:r w:rsidRPr="007E2CDB">
        <w:rPr>
          <w:b/>
        </w:rPr>
        <w:t>Asbury United Methodist Church</w:t>
      </w:r>
    </w:p>
    <w:p w14:paraId="2B676714" w14:textId="77777777" w:rsidR="009D1666" w:rsidRDefault="009D1666" w:rsidP="007E2CDB">
      <w:pPr>
        <w:pStyle w:val="NoSpacing"/>
        <w:rPr>
          <w:b/>
        </w:rPr>
      </w:pPr>
      <w:r w:rsidRPr="007E2CDB">
        <w:rPr>
          <w:b/>
        </w:rPr>
        <w:t>340 East Market Street, York PA</w:t>
      </w:r>
      <w:r w:rsidR="00CE0C28">
        <w:rPr>
          <w:b/>
        </w:rPr>
        <w:t xml:space="preserve"> 17403</w:t>
      </w:r>
    </w:p>
    <w:p w14:paraId="38EA3845" w14:textId="77777777" w:rsidR="007E2CDB" w:rsidRDefault="007E2CDB" w:rsidP="007E2CDB">
      <w:pPr>
        <w:pStyle w:val="NoSpacing"/>
      </w:pPr>
      <w:r w:rsidRPr="007E2CDB">
        <w:rPr>
          <w:b/>
        </w:rPr>
        <w:t>Please arrive by 8:00 am.</w:t>
      </w:r>
      <w:r>
        <w:t xml:space="preserve">  </w:t>
      </w:r>
    </w:p>
    <w:p w14:paraId="0C7D716B" w14:textId="77777777" w:rsidR="007E2CDB" w:rsidRDefault="007E2CDB" w:rsidP="007E2CDB">
      <w:pPr>
        <w:pStyle w:val="NoSpacing"/>
      </w:pPr>
      <w:r>
        <w:t>It is very important to arrive on time.  We have a lot to review before we open the doors to our visitors.</w:t>
      </w:r>
    </w:p>
    <w:p w14:paraId="4374D676" w14:textId="77777777" w:rsidR="007E2CDB" w:rsidRPr="007E2CDB" w:rsidRDefault="007E2CDB" w:rsidP="007E2CDB">
      <w:pPr>
        <w:pStyle w:val="NoSpacing"/>
        <w:rPr>
          <w:b/>
        </w:rPr>
      </w:pPr>
      <w:r>
        <w:t>We realize there are a few volunteers who can only attend for a limited time; however; we expect most volunteers to stay for the entire event.</w:t>
      </w:r>
      <w:r w:rsidR="00CE0C28">
        <w:t xml:space="preserve">  </w:t>
      </w:r>
      <w:r w:rsidR="00CE0C28" w:rsidRPr="009545B9">
        <w:rPr>
          <w:i/>
        </w:rPr>
        <w:t>Please note:</w:t>
      </w:r>
    </w:p>
    <w:p w14:paraId="7454365E" w14:textId="77777777" w:rsidR="009D1666" w:rsidRDefault="007E2CDB" w:rsidP="00D46C3C">
      <w:pPr>
        <w:pStyle w:val="ListParagraph"/>
        <w:numPr>
          <w:ilvl w:val="0"/>
          <w:numId w:val="4"/>
        </w:numPr>
      </w:pPr>
      <w:r>
        <w:t>Parking is limited</w:t>
      </w:r>
      <w:r w:rsidR="009D1666">
        <w:t>, please carpool</w:t>
      </w:r>
      <w:r>
        <w:t xml:space="preserve"> if possible</w:t>
      </w:r>
      <w:r w:rsidR="009D1666">
        <w:t>.</w:t>
      </w:r>
    </w:p>
    <w:p w14:paraId="5DB6BB9E" w14:textId="77777777" w:rsidR="009D1666" w:rsidRDefault="009D1666" w:rsidP="00D46C3C">
      <w:pPr>
        <w:pStyle w:val="ListParagraph"/>
        <w:numPr>
          <w:ilvl w:val="0"/>
          <w:numId w:val="4"/>
        </w:numPr>
      </w:pPr>
      <w:r>
        <w:t xml:space="preserve">Please wear </w:t>
      </w:r>
      <w:r w:rsidR="00CE0C28">
        <w:t xml:space="preserve">something </w:t>
      </w:r>
      <w:r>
        <w:t>red to denote you are a volunteer.</w:t>
      </w:r>
      <w:r w:rsidR="00D46C3C">
        <w:t xml:space="preserve">  Jeans or casual slacks are fine.   </w:t>
      </w:r>
    </w:p>
    <w:p w14:paraId="464885D3" w14:textId="77777777" w:rsidR="009D1666" w:rsidRDefault="009D1666" w:rsidP="00D46C3C">
      <w:pPr>
        <w:pStyle w:val="ListParagraph"/>
        <w:numPr>
          <w:ilvl w:val="0"/>
          <w:numId w:val="4"/>
        </w:numPr>
      </w:pPr>
      <w:r>
        <w:t xml:space="preserve">We will be providing soup, sandwiches and bottled water for volunteers.  </w:t>
      </w:r>
      <w:r w:rsidR="00D46C3C">
        <w:t xml:space="preserve">You are welcome to pack lunch or </w:t>
      </w:r>
      <w:r>
        <w:t>snacks.</w:t>
      </w:r>
    </w:p>
    <w:p w14:paraId="05BD7508" w14:textId="0A5D75D5" w:rsidR="009D1666" w:rsidRPr="00B95108" w:rsidRDefault="009D1666" w:rsidP="00B95108">
      <w:pPr>
        <w:pStyle w:val="NoSpacing"/>
        <w:rPr>
          <w:u w:val="single"/>
        </w:rPr>
      </w:pPr>
      <w:r w:rsidRPr="007E2CDB">
        <w:rPr>
          <w:u w:val="single"/>
        </w:rPr>
        <w:t>Here’s what to expect</w:t>
      </w:r>
      <w:r w:rsidR="00D46C3C" w:rsidRPr="007E2CDB">
        <w:rPr>
          <w:u w:val="single"/>
        </w:rPr>
        <w:t>:</w:t>
      </w:r>
    </w:p>
    <w:p w14:paraId="503F5CF7" w14:textId="77777777" w:rsidR="009D1666" w:rsidRDefault="009D1666" w:rsidP="00D46C3C">
      <w:pPr>
        <w:pStyle w:val="ListParagraph"/>
        <w:numPr>
          <w:ilvl w:val="0"/>
          <w:numId w:val="2"/>
        </w:numPr>
      </w:pPr>
      <w:r>
        <w:t>We will give specific volunteer assignments</w:t>
      </w:r>
      <w:r w:rsidR="007E2CDB">
        <w:t>.</w:t>
      </w:r>
    </w:p>
    <w:p w14:paraId="29DE5E40" w14:textId="77777777" w:rsidR="009D1666" w:rsidRDefault="009D1666" w:rsidP="00D46C3C">
      <w:pPr>
        <w:pStyle w:val="ListParagraph"/>
        <w:numPr>
          <w:ilvl w:val="0"/>
          <w:numId w:val="2"/>
        </w:numPr>
      </w:pPr>
      <w:r>
        <w:t xml:space="preserve">Tour </w:t>
      </w:r>
      <w:r w:rsidR="007E2CDB">
        <w:t xml:space="preserve">the </w:t>
      </w:r>
      <w:r>
        <w:t>facility</w:t>
      </w:r>
      <w:r w:rsidR="007E2CDB">
        <w:t>.</w:t>
      </w:r>
    </w:p>
    <w:p w14:paraId="52D29404" w14:textId="77777777" w:rsidR="009D1666" w:rsidRDefault="00D46C3C" w:rsidP="00D46C3C">
      <w:pPr>
        <w:pStyle w:val="ListParagraph"/>
        <w:numPr>
          <w:ilvl w:val="0"/>
          <w:numId w:val="2"/>
        </w:numPr>
      </w:pPr>
      <w:r>
        <w:t>Group meeting to g</w:t>
      </w:r>
      <w:r w:rsidR="009D1666">
        <w:t>o over procedures</w:t>
      </w:r>
      <w:r>
        <w:t xml:space="preserve"> and questions</w:t>
      </w:r>
      <w:r w:rsidR="007E2CDB">
        <w:t>.</w:t>
      </w:r>
    </w:p>
    <w:p w14:paraId="73854454" w14:textId="77777777" w:rsidR="007E2CDB" w:rsidRDefault="009D1666" w:rsidP="00D46C3C">
      <w:pPr>
        <w:pStyle w:val="ListParagraph"/>
        <w:numPr>
          <w:ilvl w:val="0"/>
          <w:numId w:val="2"/>
        </w:numPr>
      </w:pPr>
      <w:r>
        <w:t>At 9:00 am we will open doors for visitors</w:t>
      </w:r>
      <w:r w:rsidR="00D46C3C">
        <w:t xml:space="preserve">.  </w:t>
      </w:r>
      <w:r w:rsidR="007E2CDB">
        <w:t>Last year we were very busy in the morning.</w:t>
      </w:r>
    </w:p>
    <w:p w14:paraId="5A9B336A" w14:textId="77777777" w:rsidR="009D1666" w:rsidRDefault="00D46C3C" w:rsidP="00D46C3C">
      <w:pPr>
        <w:pStyle w:val="ListParagraph"/>
        <w:numPr>
          <w:ilvl w:val="0"/>
          <w:numId w:val="2"/>
        </w:numPr>
      </w:pPr>
      <w:r>
        <w:t xml:space="preserve">The event is open </w:t>
      </w:r>
      <w:r w:rsidR="007E2CDB">
        <w:t xml:space="preserve">to visitors </w:t>
      </w:r>
      <w:r>
        <w:t>until 2:00 pm.</w:t>
      </w:r>
    </w:p>
    <w:p w14:paraId="0F104EBD" w14:textId="77777777" w:rsidR="00D46C3C" w:rsidRPr="007E2CDB" w:rsidRDefault="007E2CDB" w:rsidP="007E2CDB">
      <w:pPr>
        <w:pStyle w:val="NoSpacing"/>
        <w:rPr>
          <w:u w:val="single"/>
        </w:rPr>
      </w:pPr>
      <w:r>
        <w:rPr>
          <w:u w:val="single"/>
        </w:rPr>
        <w:t>The</w:t>
      </w:r>
      <w:r w:rsidR="00D46C3C" w:rsidRPr="007E2CDB">
        <w:rPr>
          <w:u w:val="single"/>
        </w:rPr>
        <w:t xml:space="preserve"> event features:</w:t>
      </w:r>
    </w:p>
    <w:p w14:paraId="7FA96B58" w14:textId="77777777" w:rsidR="00D46C3C" w:rsidRDefault="00D46C3C" w:rsidP="007E2CDB">
      <w:pPr>
        <w:pStyle w:val="NoSpacing"/>
        <w:numPr>
          <w:ilvl w:val="0"/>
          <w:numId w:val="5"/>
        </w:numPr>
      </w:pPr>
      <w:r>
        <w:t>Breakfast and lunch for visitors</w:t>
      </w:r>
    </w:p>
    <w:p w14:paraId="21880223" w14:textId="176F78AF" w:rsidR="00D46C3C" w:rsidRDefault="00CE0C28" w:rsidP="00D46C3C">
      <w:pPr>
        <w:pStyle w:val="ListParagraph"/>
        <w:numPr>
          <w:ilvl w:val="0"/>
          <w:numId w:val="1"/>
        </w:numPr>
      </w:pPr>
      <w:r>
        <w:t>Access to</w:t>
      </w:r>
      <w:r w:rsidR="009563B7">
        <w:t xml:space="preserve"> </w:t>
      </w:r>
      <w:r w:rsidR="00D46C3C">
        <w:t xml:space="preserve">local service providers under one roof </w:t>
      </w:r>
    </w:p>
    <w:p w14:paraId="79C6B33B" w14:textId="24A981C4" w:rsidR="00D46C3C" w:rsidRDefault="005C325E" w:rsidP="00D46C3C">
      <w:pPr>
        <w:pStyle w:val="ListParagraph"/>
        <w:numPr>
          <w:ilvl w:val="0"/>
          <w:numId w:val="1"/>
        </w:numPr>
      </w:pPr>
      <w:r>
        <w:t>H</w:t>
      </w:r>
      <w:r w:rsidR="00D46C3C">
        <w:t>aircuts</w:t>
      </w:r>
    </w:p>
    <w:p w14:paraId="56D6D951" w14:textId="77777777" w:rsidR="00D46C3C" w:rsidRDefault="00D46C3C" w:rsidP="00D46C3C">
      <w:pPr>
        <w:pStyle w:val="ListParagraph"/>
        <w:numPr>
          <w:ilvl w:val="0"/>
          <w:numId w:val="1"/>
        </w:numPr>
      </w:pPr>
      <w:r>
        <w:t>HIV testing</w:t>
      </w:r>
    </w:p>
    <w:p w14:paraId="0B5BCE13" w14:textId="77777777" w:rsidR="00D46C3C" w:rsidRDefault="00CE0C28" w:rsidP="00D46C3C">
      <w:pPr>
        <w:pStyle w:val="ListParagraph"/>
        <w:numPr>
          <w:ilvl w:val="0"/>
          <w:numId w:val="1"/>
        </w:numPr>
      </w:pPr>
      <w:r>
        <w:t>G</w:t>
      </w:r>
      <w:r w:rsidR="00D46C3C">
        <w:t>et check and transportation to PennDOT</w:t>
      </w:r>
      <w:r>
        <w:t xml:space="preserve"> for ID</w:t>
      </w:r>
    </w:p>
    <w:p w14:paraId="5BFD539E" w14:textId="77777777" w:rsidR="00D46C3C" w:rsidRDefault="00D46C3C" w:rsidP="00D46C3C">
      <w:pPr>
        <w:pStyle w:val="ListParagraph"/>
        <w:numPr>
          <w:ilvl w:val="0"/>
          <w:numId w:val="1"/>
        </w:numPr>
      </w:pPr>
      <w:r>
        <w:t>Order replacement birth certificate online</w:t>
      </w:r>
    </w:p>
    <w:p w14:paraId="207DAE64" w14:textId="77777777" w:rsidR="00D46C3C" w:rsidRDefault="00D46C3C" w:rsidP="00D46C3C">
      <w:pPr>
        <w:pStyle w:val="ListParagraph"/>
        <w:numPr>
          <w:ilvl w:val="0"/>
          <w:numId w:val="1"/>
        </w:numPr>
      </w:pPr>
      <w:r>
        <w:t xml:space="preserve">Daycare services </w:t>
      </w:r>
      <w:r w:rsidR="007E2CDB">
        <w:t>for</w:t>
      </w:r>
      <w:r>
        <w:t xml:space="preserve"> children</w:t>
      </w:r>
    </w:p>
    <w:p w14:paraId="1097EB94" w14:textId="77777777" w:rsidR="00D46C3C" w:rsidRDefault="00D46C3C" w:rsidP="00D46C3C">
      <w:pPr>
        <w:pStyle w:val="ListParagraph"/>
        <w:numPr>
          <w:ilvl w:val="0"/>
          <w:numId w:val="1"/>
        </w:numPr>
      </w:pPr>
      <w:r>
        <w:t>Supply kits, donations, take away lunch bag</w:t>
      </w:r>
    </w:p>
    <w:p w14:paraId="63395CEA" w14:textId="77777777" w:rsidR="009D1666" w:rsidRPr="00CE0C28" w:rsidRDefault="009D1666">
      <w:pPr>
        <w:rPr>
          <w:sz w:val="10"/>
        </w:rPr>
      </w:pPr>
    </w:p>
    <w:p w14:paraId="2AAE5A85" w14:textId="17A344CC" w:rsidR="00CE0C28" w:rsidRDefault="00CE0C28">
      <w:r>
        <w:t xml:space="preserve">Again, thank you volunteering!  We look forward to seeing you on </w:t>
      </w:r>
      <w:r w:rsidR="009563B7">
        <w:t>October 2</w:t>
      </w:r>
      <w:r w:rsidR="001A75CF">
        <w:t>4</w:t>
      </w:r>
      <w:bookmarkStart w:id="0" w:name="_GoBack"/>
      <w:bookmarkEnd w:id="0"/>
      <w:r w:rsidR="009563B7">
        <w:t>th</w:t>
      </w:r>
      <w:r>
        <w:t xml:space="preserve"> to provide this great service to our homeless population.  If you have any questions, please call the RAYAC office at 717-843-7891.</w:t>
      </w:r>
    </w:p>
    <w:p w14:paraId="7DD36E2A" w14:textId="77777777" w:rsidR="009D1666" w:rsidRDefault="009D1666"/>
    <w:p w14:paraId="333636E5" w14:textId="77777777" w:rsidR="009D1666" w:rsidRDefault="009D1666"/>
    <w:sectPr w:rsidR="009D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E2"/>
    <w:multiLevelType w:val="hybridMultilevel"/>
    <w:tmpl w:val="81D2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7E7E"/>
    <w:multiLevelType w:val="hybridMultilevel"/>
    <w:tmpl w:val="1910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0928"/>
    <w:multiLevelType w:val="hybridMultilevel"/>
    <w:tmpl w:val="F2C0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A7BBF"/>
    <w:multiLevelType w:val="multilevel"/>
    <w:tmpl w:val="43E4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462619"/>
    <w:multiLevelType w:val="hybridMultilevel"/>
    <w:tmpl w:val="91FA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32822"/>
    <w:multiLevelType w:val="hybridMultilevel"/>
    <w:tmpl w:val="AB8E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5768D"/>
    <w:multiLevelType w:val="hybridMultilevel"/>
    <w:tmpl w:val="C030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66"/>
    <w:rsid w:val="000D5F28"/>
    <w:rsid w:val="001A75CF"/>
    <w:rsid w:val="00312583"/>
    <w:rsid w:val="005C325E"/>
    <w:rsid w:val="007E2CDB"/>
    <w:rsid w:val="007F1FC1"/>
    <w:rsid w:val="00941643"/>
    <w:rsid w:val="009545B9"/>
    <w:rsid w:val="009563B7"/>
    <w:rsid w:val="009D1666"/>
    <w:rsid w:val="00B95108"/>
    <w:rsid w:val="00C527BE"/>
    <w:rsid w:val="00CE0C28"/>
    <w:rsid w:val="00D46C3C"/>
    <w:rsid w:val="00D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7DAF"/>
  <w15:chartTrackingRefBased/>
  <w15:docId w15:val="{B7E74B26-F8E0-4486-A4FC-0A10E20D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3C"/>
    <w:pPr>
      <w:ind w:left="720"/>
      <w:contextualSpacing/>
    </w:pPr>
  </w:style>
  <w:style w:type="paragraph" w:styleId="NoSpacing">
    <w:name w:val="No Spacing"/>
    <w:uiPriority w:val="1"/>
    <w:qFormat/>
    <w:rsid w:val="007E2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Izzo</dc:creator>
  <cp:keywords/>
  <dc:description/>
  <cp:lastModifiedBy>jaclyneriksen@gmail.com</cp:lastModifiedBy>
  <cp:revision>2</cp:revision>
  <dcterms:created xsi:type="dcterms:W3CDTF">2019-09-25T15:29:00Z</dcterms:created>
  <dcterms:modified xsi:type="dcterms:W3CDTF">2019-09-25T15:29:00Z</dcterms:modified>
</cp:coreProperties>
</file>